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288" w:type="dxa"/>
        <w:tblLayout w:type="fixed"/>
        <w:tblLook w:val="0000"/>
      </w:tblPr>
      <w:tblGrid>
        <w:gridCol w:w="529"/>
        <w:gridCol w:w="386"/>
        <w:gridCol w:w="5670"/>
        <w:gridCol w:w="39"/>
        <w:gridCol w:w="211"/>
        <w:gridCol w:w="782"/>
        <w:gridCol w:w="186"/>
        <w:gridCol w:w="522"/>
        <w:gridCol w:w="572"/>
        <w:gridCol w:w="643"/>
        <w:gridCol w:w="61"/>
        <w:gridCol w:w="1199"/>
      </w:tblGrid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Приложение № 11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087EE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>
              <w:rPr>
                <w:sz w:val="25"/>
                <w:szCs w:val="25"/>
              </w:rPr>
              <w:t>09</w:t>
            </w:r>
            <w:r w:rsidRPr="004A3B34">
              <w:rPr>
                <w:sz w:val="25"/>
                <w:szCs w:val="25"/>
              </w:rPr>
              <w:t xml:space="preserve">» </w:t>
            </w:r>
            <w:r>
              <w:rPr>
                <w:sz w:val="25"/>
                <w:szCs w:val="25"/>
              </w:rPr>
              <w:t xml:space="preserve">декабря 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20</w:t>
            </w:r>
            <w:r w:rsidRPr="004A3B34">
              <w:rPr>
                <w:sz w:val="25"/>
                <w:szCs w:val="25"/>
              </w:rPr>
              <w:t xml:space="preserve"> года № </w:t>
            </w:r>
            <w:r>
              <w:rPr>
                <w:sz w:val="25"/>
                <w:szCs w:val="25"/>
              </w:rPr>
              <w:t>25</w:t>
            </w:r>
          </w:p>
        </w:tc>
      </w:tr>
      <w:tr w:rsidR="001459DC" w:rsidRPr="00C203D0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1459DC" w:rsidRPr="00C203D0" w:rsidRDefault="001459DC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1A4C97" w:rsidRDefault="001459DC">
            <w:pPr>
              <w:jc w:val="right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C203D0">
        <w:trPr>
          <w:trHeight w:val="360"/>
        </w:trPr>
        <w:tc>
          <w:tcPr>
            <w:tcW w:w="10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4A3B34" w:rsidRDefault="001459DC" w:rsidP="00CE1972">
            <w:pPr>
              <w:jc w:val="center"/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4A3B34">
              <w:rPr>
                <w:sz w:val="25"/>
                <w:szCs w:val="25"/>
              </w:rPr>
              <w:t>видов расходов классификации расходов бюджетов</w:t>
            </w:r>
            <w:proofErr w:type="gramEnd"/>
            <w:r w:rsidRPr="004A3B34">
              <w:rPr>
                <w:sz w:val="25"/>
                <w:szCs w:val="25"/>
              </w:rPr>
              <w:t xml:space="preserve"> на 202</w:t>
            </w:r>
            <w:r>
              <w:rPr>
                <w:sz w:val="25"/>
                <w:szCs w:val="25"/>
              </w:rPr>
              <w:t>2</w:t>
            </w:r>
            <w:r w:rsidRPr="004A3B34">
              <w:rPr>
                <w:sz w:val="25"/>
                <w:szCs w:val="25"/>
              </w:rPr>
              <w:t xml:space="preserve"> и 202</w:t>
            </w:r>
            <w:r>
              <w:rPr>
                <w:sz w:val="25"/>
                <w:szCs w:val="25"/>
              </w:rPr>
              <w:t>3</w:t>
            </w:r>
            <w:r w:rsidRPr="004A3B34">
              <w:rPr>
                <w:sz w:val="25"/>
                <w:szCs w:val="25"/>
              </w:rPr>
              <w:t xml:space="preserve"> годы</w:t>
            </w:r>
          </w:p>
        </w:tc>
      </w:tr>
      <w:tr w:rsidR="001459DC" w:rsidRPr="00C203D0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(тыс</w:t>
            </w:r>
            <w:proofErr w:type="gramStart"/>
            <w:r w:rsidRPr="00C203D0">
              <w:rPr>
                <w:sz w:val="23"/>
                <w:szCs w:val="23"/>
              </w:rPr>
              <w:t>.р</w:t>
            </w:r>
            <w:proofErr w:type="gramEnd"/>
            <w:r w:rsidRPr="00C203D0">
              <w:rPr>
                <w:sz w:val="23"/>
                <w:szCs w:val="23"/>
              </w:rPr>
              <w:t>уб.)</w:t>
            </w:r>
          </w:p>
        </w:tc>
      </w:tr>
      <w:tr w:rsidR="001459DC" w:rsidRPr="00C203D0" w:rsidTr="0026549B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№ п/п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ВР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Сумма</w:t>
            </w:r>
          </w:p>
        </w:tc>
      </w:tr>
      <w:tr w:rsidR="001459DC" w:rsidRPr="00C203D0" w:rsidTr="0026549B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CE1972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CE1972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3</w:t>
            </w:r>
          </w:p>
        </w:tc>
      </w:tr>
      <w:tr w:rsidR="001459DC" w:rsidRPr="00C203D0" w:rsidTr="0026549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1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948 400,4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954 869,9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579 357,2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601 263,8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216 682,7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231 497,0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208 706,3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223 380,5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50 040,9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64 715,1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32 335,2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45 809,4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17 705,7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18 905,7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158 665,4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158 665,4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107 456,7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107 456,7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51 208,7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51 208,7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3 849,0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3 849,0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3 849,0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3 849,0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56,9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3 792,1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3 792,1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</w:t>
            </w:r>
            <w:r w:rsidRPr="005242C9">
              <w:rPr>
                <w:sz w:val="23"/>
                <w:szCs w:val="23"/>
              </w:rPr>
              <w:lastRenderedPageBreak/>
              <w:t>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4 127,4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4 267,5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101,0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79,5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21,5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4 026,4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4 166,5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2 756,4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2 886,5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1 280,0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310 264,8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317 341,0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276 142,6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285 652,0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33 701,1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43 210,5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26 652,4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35 693,5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7 048,7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7 517,0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18 592,6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18 592,6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14 139,8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14 139,8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4 452,8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4 452,8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223 848,9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223 848,9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166 451,9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166 451,9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57 397,0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57 397,0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</w:t>
            </w:r>
            <w:r w:rsidRPr="005242C9">
              <w:rPr>
                <w:sz w:val="23"/>
                <w:szCs w:val="23"/>
              </w:rPr>
              <w:lastRenderedPageBreak/>
              <w:t>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4 867,0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5 051,2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4 861,5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5 045,7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3 572,5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3 740,7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1 289,0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1 305,0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29 255,2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26 637,8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247,5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171,9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171,9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75,6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1 248,0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905,4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342,6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proofErr w:type="gramStart"/>
            <w:r w:rsidRPr="005242C9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27 759,7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25 142,3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19 233,5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17 420,0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8 526,2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7 722,3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24 765,4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24 781,5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Предоставление субсидий муниципальному бюджетному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8 300,0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8 300,0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8 300,0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481,5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481,5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236,0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229,4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239,5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1 033,3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1 033,3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proofErr w:type="gramStart"/>
            <w:r w:rsidRPr="005242C9">
              <w:rPr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</w:t>
            </w:r>
            <w:r w:rsidRPr="005242C9">
              <w:rPr>
                <w:sz w:val="23"/>
                <w:szCs w:val="23"/>
              </w:rPr>
              <w:lastRenderedPageBreak/>
              <w:t>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1 033,3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561,3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561,3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472,0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26 501,0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26 501,0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5 669,6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5 669,6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5 669,6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5 669,6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5 169,7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5 169,7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494,4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494,4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19 031,4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19 031,4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13 293,8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13 293,8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11 520,8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11 520,8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1 766,0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5 737,6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5 737,6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5 737,6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5 737,6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1 800,0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1 800,0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1 545,0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1 545,0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253,7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253,7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02 7 03 </w:t>
            </w:r>
            <w:r w:rsidRPr="005242C9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030351" w:rsidP="005242C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</w:t>
            </w:r>
            <w:r w:rsidR="005242C9"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22 555,8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23 822,0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2 212,0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1 932,0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1 928,0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1 928,0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5242C9">
              <w:rPr>
                <w:sz w:val="23"/>
                <w:szCs w:val="23"/>
              </w:rPr>
              <w:t>оздоровления</w:t>
            </w:r>
            <w:proofErr w:type="gramEnd"/>
            <w:r w:rsidRPr="005242C9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69,5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69,5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1 358,5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1 358,5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773,3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773,3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585,2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03 1 17 00000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100,1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Изготовление памяток, буклетов, обзоров, </w:t>
            </w:r>
            <w:r w:rsidRPr="005242C9">
              <w:rPr>
                <w:sz w:val="23"/>
                <w:szCs w:val="23"/>
              </w:rPr>
              <w:lastRenderedPageBreak/>
              <w:t>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 xml:space="preserve">03 2 01 </w:t>
            </w:r>
            <w:r w:rsidRPr="005242C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70,1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70,1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70,1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20 243,7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21 789,9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67,5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65,5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35,5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5242C9">
              <w:rPr>
                <w:sz w:val="23"/>
                <w:szCs w:val="23"/>
              </w:rPr>
              <w:t xml:space="preserve"> ,</w:t>
            </w:r>
            <w:proofErr w:type="gramEnd"/>
            <w:r w:rsidRPr="005242C9">
              <w:rPr>
                <w:sz w:val="23"/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20 101,4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21 647,6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proofErr w:type="gramStart"/>
            <w:r w:rsidRPr="005242C9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</w:t>
            </w:r>
            <w:r w:rsidRPr="005242C9">
              <w:rPr>
                <w:sz w:val="23"/>
                <w:szCs w:val="23"/>
              </w:rPr>
              <w:lastRenderedPageBreak/>
              <w:t>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15 467,1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17 013,3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15 446,2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16 992,4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4 634,3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4 634,3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4 634,3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4 634,3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74,8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 или патронатное воспитание, к месту лечения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03 3 05 60840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74,8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03 3 05 60840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74,8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030351" w:rsidP="005242C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5242C9"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28 621,9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28 631,6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proofErr w:type="gramStart"/>
            <w:r w:rsidRPr="005242C9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26 859,7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26 869,4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14 739,7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14 749,4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14 459,6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14 459,6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14 459,6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14 459,6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Осуществление отдельных государственных полномочий </w:t>
            </w:r>
            <w:r w:rsidRPr="005242C9">
              <w:rPr>
                <w:sz w:val="23"/>
                <w:szCs w:val="23"/>
              </w:rPr>
              <w:lastRenderedPageBreak/>
      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 xml:space="preserve">04 3 01 </w:t>
            </w:r>
            <w:r w:rsidRPr="005242C9">
              <w:rPr>
                <w:sz w:val="23"/>
                <w:szCs w:val="23"/>
              </w:rPr>
              <w:lastRenderedPageBreak/>
              <w:t>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280,1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289,8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280,1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289,8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2 614,4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2 614,4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2 614,4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2 614,4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2 614,4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2 614,4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3 816,0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3 816,0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3 816,0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3 816,0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3 816,0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3 816,0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2 166,0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2 166,0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2 166,0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2 166,0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2 166,0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2 166,0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3 523,6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3 523,6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3 523,6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3 523,6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3 523,6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3 523,6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1 162,2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1 162,2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1 162,2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1 162,2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030351" w:rsidP="005242C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5242C9"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4 675,1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5 043,2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1 083,7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1 083,7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1 083,7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1 083,7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1 083,7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1 083,7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1 245,6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1 245,6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1 245,6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1 245,6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1 245,6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1 245,6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2 345,8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2 713,9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2 345,8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2 713,9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2 345,8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2 713,9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030351" w:rsidP="005242C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5242C9"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21 247,7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6 285,0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195,0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195,0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5242C9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5242C9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195,0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195,0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Строительство объекта «Газификация с.Новоурупского, с.Пантелеймоновского, х</w:t>
            </w:r>
            <w:proofErr w:type="gramStart"/>
            <w:r w:rsidRPr="005242C9">
              <w:rPr>
                <w:sz w:val="23"/>
                <w:szCs w:val="23"/>
              </w:rPr>
              <w:t>.В</w:t>
            </w:r>
            <w:proofErr w:type="gramEnd"/>
            <w:r w:rsidRPr="005242C9">
              <w:rPr>
                <w:sz w:val="23"/>
                <w:szCs w:val="23"/>
              </w:rPr>
              <w:t>оронежского Трехсельского сельского поселения Успенского района»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06 4 02 00000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030351" w:rsidP="005242C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5242C9"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33 900,0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Строительство общеобразовательного учреждения </w:t>
            </w:r>
            <w:r w:rsidRPr="005242C9">
              <w:rPr>
                <w:sz w:val="23"/>
                <w:szCs w:val="23"/>
              </w:rPr>
              <w:lastRenderedPageBreak/>
              <w:t>начальных классовна 400 мест в с</w:t>
            </w:r>
            <w:proofErr w:type="gramStart"/>
            <w:r w:rsidRPr="005242C9">
              <w:rPr>
                <w:sz w:val="23"/>
                <w:szCs w:val="23"/>
              </w:rPr>
              <w:t>.У</w:t>
            </w:r>
            <w:proofErr w:type="gramEnd"/>
            <w:r w:rsidRPr="005242C9">
              <w:rPr>
                <w:sz w:val="23"/>
                <w:szCs w:val="23"/>
              </w:rPr>
              <w:t>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 xml:space="preserve">07 2 00 </w:t>
            </w:r>
            <w:r w:rsidRPr="005242C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5242C9">
              <w:rPr>
                <w:sz w:val="23"/>
                <w:szCs w:val="23"/>
              </w:rPr>
              <w:t>.У</w:t>
            </w:r>
            <w:proofErr w:type="gramEnd"/>
            <w:r w:rsidRPr="005242C9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5242C9">
              <w:rPr>
                <w:sz w:val="23"/>
                <w:szCs w:val="23"/>
              </w:rPr>
              <w:t>рств в с</w:t>
            </w:r>
            <w:proofErr w:type="gramEnd"/>
            <w:r w:rsidRPr="005242C9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</w:t>
            </w:r>
            <w:proofErr w:type="gramStart"/>
            <w:r w:rsidRPr="005242C9">
              <w:rPr>
                <w:sz w:val="23"/>
                <w:szCs w:val="23"/>
              </w:rPr>
              <w:t xml:space="preserve"> Б</w:t>
            </w:r>
            <w:proofErr w:type="gramEnd"/>
            <w:r w:rsidRPr="005242C9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Проектирование здания врача общей практики в а.Урупском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</w:t>
            </w:r>
            <w:proofErr w:type="gramStart"/>
            <w:r w:rsidRPr="005242C9">
              <w:rPr>
                <w:sz w:val="23"/>
                <w:szCs w:val="23"/>
              </w:rPr>
              <w:t xml:space="preserve"> Б</w:t>
            </w:r>
            <w:proofErr w:type="gramEnd"/>
            <w:r w:rsidRPr="005242C9">
              <w:rPr>
                <w:sz w:val="23"/>
                <w:szCs w:val="23"/>
              </w:rPr>
              <w:t xml:space="preserve">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proofErr w:type="gramStart"/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</w:t>
            </w:r>
            <w:proofErr w:type="gramStart"/>
            <w:r w:rsidRPr="005242C9">
              <w:rPr>
                <w:sz w:val="23"/>
                <w:szCs w:val="23"/>
              </w:rPr>
              <w:t xml:space="preserve"> Б</w:t>
            </w:r>
            <w:proofErr w:type="gramEnd"/>
            <w:r w:rsidRPr="005242C9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</w:t>
            </w:r>
            <w:proofErr w:type="gramStart"/>
            <w:r w:rsidRPr="005242C9">
              <w:rPr>
                <w:sz w:val="23"/>
                <w:szCs w:val="23"/>
              </w:rPr>
              <w:t xml:space="preserve"> Б</w:t>
            </w:r>
            <w:proofErr w:type="gramEnd"/>
            <w:r w:rsidRPr="005242C9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5242C9">
              <w:rPr>
                <w:sz w:val="23"/>
                <w:szCs w:val="23"/>
              </w:rPr>
              <w:t>.У</w:t>
            </w:r>
            <w:proofErr w:type="gramEnd"/>
            <w:r w:rsidRPr="005242C9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 Г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Проектирование и строительство детского сада на 120 мест в селе Вольном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</w:t>
            </w:r>
            <w:proofErr w:type="gramStart"/>
            <w:r w:rsidRPr="005242C9">
              <w:rPr>
                <w:sz w:val="23"/>
                <w:szCs w:val="23"/>
              </w:rPr>
              <w:t xml:space="preserve"> Е</w:t>
            </w:r>
            <w:proofErr w:type="gramEnd"/>
            <w:r w:rsidRPr="005242C9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</w:t>
            </w:r>
            <w:proofErr w:type="gramStart"/>
            <w:r w:rsidRPr="005242C9">
              <w:rPr>
                <w:sz w:val="23"/>
                <w:szCs w:val="23"/>
              </w:rPr>
              <w:t xml:space="preserve"> Е</w:t>
            </w:r>
            <w:proofErr w:type="gramEnd"/>
            <w:r w:rsidRPr="005242C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07</w:t>
            </w:r>
            <w:proofErr w:type="gramStart"/>
            <w:r w:rsidRPr="005242C9">
              <w:rPr>
                <w:sz w:val="23"/>
                <w:szCs w:val="23"/>
              </w:rPr>
              <w:t xml:space="preserve"> Е</w:t>
            </w:r>
            <w:proofErr w:type="gramEnd"/>
            <w:r w:rsidRPr="005242C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030351" w:rsidP="005242C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5242C9"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61 413,2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76 754,5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60 307,1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76 754,5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Федеральный проект "Чистая вода"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08 1 G5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60 307,1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76 754,5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08 1 G5 52430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60 307,1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76 754,5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08 1 G5 52432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60 307,1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76 754,5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08 1 G5 52432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60 307,1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76 754,5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1 106,1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030351" w:rsidP="005242C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5242C9"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9 409,8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9 409,8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8 030,7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8 030,7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8 030,7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1 348,1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1 348,1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1 348,1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1 348,1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1 348,1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1 348,1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5242C9">
              <w:rPr>
                <w:sz w:val="23"/>
                <w:szCs w:val="23"/>
              </w:rPr>
              <w:br/>
              <w:t>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030351" w:rsidP="005242C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5242C9"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9 425,1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5 460,2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66,0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66,0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66,0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66,0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3 964,9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3 964,9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3 964,9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2 549,3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1 415,6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2 508,2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2 508,2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2 508,2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2 508,2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2 310,8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2 310,8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195,9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2 800,0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2 800,0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2 404,1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2 404,1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393,6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393,6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</w:t>
            </w:r>
            <w:r w:rsidR="00030351">
              <w:rPr>
                <w:sz w:val="23"/>
                <w:szCs w:val="23"/>
              </w:rPr>
              <w:t>0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11 744,8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14 836,3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8 988,5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8 390,0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7 289,9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7 290,0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7 289,9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7 290,0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598,6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598,6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1 725,3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1 725,3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1 725,3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750,0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750,0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750,0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Целевой взнос за участие футбольной команды "Урожай" Успенского района в кубке губернатора Краснодарского </w:t>
            </w:r>
            <w:r w:rsidRPr="005242C9">
              <w:rPr>
                <w:sz w:val="23"/>
                <w:szCs w:val="23"/>
              </w:rPr>
              <w:lastRenderedPageBreak/>
              <w:t>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121,0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121,0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121,0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</w:t>
            </w:r>
            <w:proofErr w:type="gramStart"/>
            <w:r w:rsidRPr="005242C9">
              <w:rPr>
                <w:sz w:val="23"/>
                <w:szCs w:val="23"/>
              </w:rPr>
              <w:t>,н</w:t>
            </w:r>
            <w:proofErr w:type="gramEnd"/>
            <w:r w:rsidRPr="005242C9">
              <w:rPr>
                <w:sz w:val="23"/>
                <w:szCs w:val="23"/>
              </w:rPr>
              <w:t>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11 9 00 02690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11 9 00 02690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</w:t>
            </w:r>
            <w:proofErr w:type="gramStart"/>
            <w:r w:rsidRPr="005242C9">
              <w:rPr>
                <w:sz w:val="23"/>
                <w:szCs w:val="23"/>
              </w:rPr>
              <w:t xml:space="preserve"> А</w:t>
            </w:r>
            <w:proofErr w:type="gramEnd"/>
            <w:r w:rsidRPr="005242C9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3 690,0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</w:t>
            </w:r>
            <w:proofErr w:type="gramStart"/>
            <w:r w:rsidRPr="005242C9">
              <w:rPr>
                <w:sz w:val="23"/>
                <w:szCs w:val="23"/>
              </w:rPr>
              <w:t xml:space="preserve"> А</w:t>
            </w:r>
            <w:proofErr w:type="gramEnd"/>
            <w:r w:rsidRPr="005242C9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3 690,0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5242C9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</w:t>
            </w:r>
            <w:proofErr w:type="gramStart"/>
            <w:r w:rsidRPr="005242C9">
              <w:rPr>
                <w:sz w:val="23"/>
                <w:szCs w:val="23"/>
              </w:rPr>
              <w:t xml:space="preserve"> А</w:t>
            </w:r>
            <w:proofErr w:type="gramEnd"/>
            <w:r w:rsidRPr="005242C9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3 690,0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</w:t>
            </w:r>
            <w:proofErr w:type="gramStart"/>
            <w:r w:rsidRPr="005242C9">
              <w:rPr>
                <w:sz w:val="23"/>
                <w:szCs w:val="23"/>
              </w:rPr>
              <w:t xml:space="preserve"> А</w:t>
            </w:r>
            <w:proofErr w:type="gramEnd"/>
            <w:r w:rsidRPr="005242C9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3 690,0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</w:t>
            </w:r>
            <w:r w:rsidR="00030351">
              <w:rPr>
                <w:sz w:val="23"/>
                <w:szCs w:val="23"/>
              </w:rPr>
              <w:t>1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5 679,7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5 679,7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386,0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386,0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Стипендии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114,0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3 948,6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3 948,6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3 948,6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3 948,6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3 948,6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3 948,6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3 939,7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3 939,7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1 231,1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1 231,1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1 231,1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1 231,1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1 162,2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68,2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68,2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</w:t>
            </w:r>
            <w:r w:rsidR="00030351">
              <w:rPr>
                <w:sz w:val="23"/>
                <w:szCs w:val="23"/>
              </w:rPr>
              <w:t>2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118,0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118,0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118,0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118,0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</w:t>
            </w:r>
            <w:r w:rsidR="00030351">
              <w:rPr>
                <w:sz w:val="23"/>
                <w:szCs w:val="23"/>
              </w:rPr>
              <w:t>3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54 653,2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55 789,3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2 374,2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2 374,2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2 374,2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2 374,2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2 374,2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2 374,2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856,6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856,6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856,6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51 322,4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52 458,5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15 3 00 60670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27 970,0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29 089,1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15 3 00 60670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15 3 00 60670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27 915,0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29 029,1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15 3 00 60680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22 416,7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22 416,7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15 3 00 60680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22 416,7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22 416,7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15 3 00 60720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424,0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441,0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15 3 00 60720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15 3 00 60720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419,8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436,6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15 3 00 60730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511,7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15 3 00 60730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511,7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Обеспечение доступности для инвалидов объектов </w:t>
            </w:r>
            <w:r w:rsidRPr="005242C9">
              <w:rPr>
                <w:sz w:val="23"/>
                <w:szCs w:val="23"/>
              </w:rPr>
              <w:lastRenderedPageBreak/>
              <w:t>транспортной, инженерной и социальной инфраструктуры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 xml:space="preserve">15 7 00 </w:t>
            </w:r>
            <w:r w:rsidRPr="005242C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</w:t>
            </w:r>
            <w:r w:rsidR="00030351">
              <w:rPr>
                <w:sz w:val="23"/>
                <w:szCs w:val="23"/>
              </w:rPr>
              <w:t>4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2 623,9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2 678,6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956,6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5242C9">
              <w:rPr>
                <w:sz w:val="23"/>
                <w:szCs w:val="23"/>
              </w:rPr>
              <w:t>.С</w:t>
            </w:r>
            <w:proofErr w:type="gramEnd"/>
            <w:r w:rsidRPr="005242C9">
              <w:rPr>
                <w:sz w:val="23"/>
                <w:szCs w:val="23"/>
              </w:rPr>
              <w:t>очи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956,6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956,6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956,6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1 134,7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1 134,7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1 134,7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1 134,7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1 003,0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1 003,0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130,8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587,3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587,3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587,3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587,3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</w:t>
            </w:r>
            <w:r w:rsidR="00030351">
              <w:rPr>
                <w:sz w:val="23"/>
                <w:szCs w:val="23"/>
              </w:rPr>
              <w:t>5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</w:t>
            </w:r>
            <w:r w:rsidR="00030351">
              <w:rPr>
                <w:sz w:val="23"/>
                <w:szCs w:val="23"/>
              </w:rPr>
              <w:t>6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34 595,8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34 231,9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2 167,8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2 167,8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2 167,8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2 167,8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2 167,8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2 167,8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2 921,1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2 921,1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2 921,1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29 363,9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29 000,0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29 363,9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29 000,0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29 363,9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29 000,0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</w:t>
            </w:r>
            <w:proofErr w:type="gramStart"/>
            <w:r w:rsidRPr="005242C9">
              <w:rPr>
                <w:sz w:val="23"/>
                <w:szCs w:val="23"/>
              </w:rPr>
              <w:t xml:space="preserve"> А</w:t>
            </w:r>
            <w:proofErr w:type="gramEnd"/>
            <w:r w:rsidRPr="005242C9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32,2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</w:t>
            </w:r>
            <w:proofErr w:type="gramStart"/>
            <w:r w:rsidRPr="005242C9">
              <w:rPr>
                <w:sz w:val="23"/>
                <w:szCs w:val="23"/>
              </w:rPr>
              <w:t xml:space="preserve"> А</w:t>
            </w:r>
            <w:proofErr w:type="gramEnd"/>
            <w:r w:rsidRPr="005242C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32,2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18</w:t>
            </w:r>
            <w:proofErr w:type="gramStart"/>
            <w:r w:rsidRPr="005242C9">
              <w:rPr>
                <w:sz w:val="23"/>
                <w:szCs w:val="23"/>
              </w:rPr>
              <w:t xml:space="preserve"> А</w:t>
            </w:r>
            <w:proofErr w:type="gramEnd"/>
            <w:r w:rsidRPr="005242C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32,2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</w:t>
            </w:r>
            <w:r w:rsidR="00030351">
              <w:rPr>
                <w:sz w:val="23"/>
                <w:szCs w:val="23"/>
              </w:rPr>
              <w:t>7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Материальное обеспечение работы комиссии по обеспечению безопасности дорожного движения Успенский район (приобретение канц. товаров)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Реализация мероприятий подрограммы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19 1 04 00010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</w:t>
            </w:r>
            <w:r w:rsidR="00030351">
              <w:rPr>
                <w:sz w:val="23"/>
                <w:szCs w:val="23"/>
              </w:rPr>
              <w:t>8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Муниципальная программа "Управление муниципальными </w:t>
            </w:r>
            <w:r w:rsidRPr="005242C9">
              <w:rPr>
                <w:sz w:val="23"/>
                <w:szCs w:val="23"/>
              </w:rPr>
              <w:lastRenderedPageBreak/>
              <w:t>финансами"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 xml:space="preserve">20 0 00 </w:t>
            </w:r>
            <w:r w:rsidRPr="005242C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13 074,7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13 054,2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gramStart"/>
            <w:r w:rsidRPr="005242C9">
              <w:rPr>
                <w:sz w:val="23"/>
                <w:szCs w:val="23"/>
              </w:rPr>
              <w:t>и</w:t>
            </w:r>
            <w:proofErr w:type="gramEnd"/>
            <w:r w:rsidRPr="005242C9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13 054,2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13 054,2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13 054,2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13 054,2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13 054,2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13 054,2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11 659,0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11 659,0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1 390,0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1 390,0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030351" w:rsidP="005242C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5242C9"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1 743,8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1 743,8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1 743,8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1 743,8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</w:t>
            </w:r>
            <w:r w:rsidR="00030351">
              <w:rPr>
                <w:sz w:val="23"/>
                <w:szCs w:val="23"/>
              </w:rPr>
              <w:t>0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695,0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694,5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694,5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694,5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0,5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</w:t>
            </w:r>
            <w:r w:rsidR="00030351">
              <w:rPr>
                <w:sz w:val="23"/>
                <w:szCs w:val="23"/>
              </w:rPr>
              <w:t>1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42 324,1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42 231,4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33 504,3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33 504,3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33 504,3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33 504,3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52 1 00 </w:t>
            </w:r>
            <w:r w:rsidRPr="005242C9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31 496,1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31 496,1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553,2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1 455,0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1 455,0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8 327,3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8 234,6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98,4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98,4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5242C9">
              <w:rPr>
                <w:sz w:val="23"/>
                <w:szCs w:val="23"/>
              </w:rPr>
              <w:t>категорий</w:t>
            </w:r>
            <w:proofErr w:type="gramEnd"/>
            <w:r w:rsidRPr="005242C9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636,5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636,5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558,6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558,6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77,9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2 665,6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2 665,6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2 354,0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311,6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2 581,2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2 581,2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2 347,5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2 347,5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233,7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233,7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организации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636,7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636,7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558,8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77,9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1 273,4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1 273,4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1 117,6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1 117,6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5242C9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 xml:space="preserve">52 2 00 </w:t>
            </w:r>
            <w:r w:rsidRPr="005242C9">
              <w:rPr>
                <w:sz w:val="23"/>
                <w:szCs w:val="23"/>
              </w:rPr>
              <w:lastRenderedPageBreak/>
              <w:t>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155,8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proofErr w:type="gramStart"/>
            <w:r w:rsidRPr="005242C9">
              <w:rPr>
                <w:sz w:val="23"/>
                <w:szCs w:val="23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5242C9">
              <w:rPr>
                <w:sz w:val="23"/>
                <w:szCs w:val="23"/>
              </w:rPr>
              <w:t xml:space="preserve"> специализированного жилищного фонда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52 2 00 62340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435,5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435,5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52 2 00 62340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357,6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52 2 00 62340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77,9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400,0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</w:t>
            </w:r>
            <w:proofErr w:type="gramStart"/>
            <w:r w:rsidRPr="005242C9">
              <w:rPr>
                <w:sz w:val="23"/>
                <w:szCs w:val="23"/>
              </w:rPr>
              <w:t xml:space="preserve"> Б</w:t>
            </w:r>
            <w:proofErr w:type="gramEnd"/>
            <w:r w:rsidRPr="005242C9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92,5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</w:t>
            </w:r>
            <w:proofErr w:type="gramStart"/>
            <w:r w:rsidRPr="005242C9">
              <w:rPr>
                <w:sz w:val="23"/>
                <w:szCs w:val="23"/>
              </w:rPr>
              <w:t xml:space="preserve"> Б</w:t>
            </w:r>
            <w:proofErr w:type="gramEnd"/>
            <w:r w:rsidRPr="005242C9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92,5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52</w:t>
            </w:r>
            <w:proofErr w:type="gramStart"/>
            <w:r w:rsidRPr="005242C9">
              <w:rPr>
                <w:sz w:val="23"/>
                <w:szCs w:val="23"/>
              </w:rPr>
              <w:t xml:space="preserve"> Б</w:t>
            </w:r>
            <w:proofErr w:type="gramEnd"/>
            <w:r w:rsidRPr="005242C9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92,5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</w:t>
            </w:r>
            <w:r w:rsidR="00030351">
              <w:rPr>
                <w:sz w:val="23"/>
                <w:szCs w:val="23"/>
              </w:rPr>
              <w:t>2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1 657,6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1 657,6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1 657,6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1 657,6</w:t>
            </w:r>
          </w:p>
        </w:tc>
      </w:tr>
      <w:tr w:rsidR="005242C9" w:rsidRPr="005242C9" w:rsidTr="005242C9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030351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2</w:t>
            </w:r>
            <w:r w:rsidR="00030351">
              <w:rPr>
                <w:sz w:val="23"/>
                <w:szCs w:val="23"/>
              </w:rPr>
              <w:t>3</w:t>
            </w:r>
            <w:r w:rsidRPr="005242C9">
              <w:rPr>
                <w:sz w:val="23"/>
                <w:szCs w:val="23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both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8 200,0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42C9" w:rsidRPr="005242C9" w:rsidRDefault="005242C9" w:rsidP="005242C9">
            <w:pPr>
              <w:jc w:val="center"/>
              <w:rPr>
                <w:sz w:val="23"/>
                <w:szCs w:val="23"/>
              </w:rPr>
            </w:pPr>
            <w:r w:rsidRPr="005242C9">
              <w:rPr>
                <w:sz w:val="23"/>
                <w:szCs w:val="23"/>
              </w:rPr>
              <w:t>16 800,0</w:t>
            </w:r>
          </w:p>
        </w:tc>
      </w:tr>
    </w:tbl>
    <w:p w:rsidR="006E6D2D" w:rsidRDefault="006E6D2D" w:rsidP="0050287A">
      <w:pPr>
        <w:rPr>
          <w:sz w:val="23"/>
          <w:szCs w:val="23"/>
        </w:rPr>
      </w:pPr>
    </w:p>
    <w:p w:rsidR="00A27C18" w:rsidRDefault="00A27C18" w:rsidP="0050287A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/>
      </w:tblPr>
      <w:tblGrid>
        <w:gridCol w:w="9000"/>
        <w:gridCol w:w="1500"/>
      </w:tblGrid>
      <w:tr w:rsidR="00F0177F" w:rsidRPr="00013063" w:rsidTr="006C0D49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F0177F" w:rsidRPr="00013063" w:rsidRDefault="00F0177F" w:rsidP="006C0D49">
            <w:pPr>
              <w:ind w:left="191"/>
              <w:rPr>
                <w:color w:val="000000"/>
                <w:sz w:val="27"/>
                <w:szCs w:val="27"/>
              </w:rPr>
            </w:pPr>
            <w:r w:rsidRPr="00013063">
              <w:rPr>
                <w:color w:val="000000"/>
                <w:sz w:val="27"/>
                <w:szCs w:val="27"/>
              </w:rPr>
              <w:t xml:space="preserve">Глава  </w:t>
            </w:r>
            <w:proofErr w:type="gramStart"/>
            <w:r w:rsidRPr="00013063">
              <w:rPr>
                <w:color w:val="000000"/>
                <w:sz w:val="27"/>
                <w:szCs w:val="27"/>
              </w:rPr>
              <w:t>муниципального</w:t>
            </w:r>
            <w:proofErr w:type="gramEnd"/>
          </w:p>
        </w:tc>
        <w:tc>
          <w:tcPr>
            <w:tcW w:w="1500" w:type="dxa"/>
            <w:noWrap/>
            <w:hideMark/>
          </w:tcPr>
          <w:p w:rsidR="00F0177F" w:rsidRPr="00013063" w:rsidRDefault="00F0177F" w:rsidP="006C0D49">
            <w:pPr>
              <w:rPr>
                <w:rFonts w:ascii="Calibri" w:hAnsi="Calibri"/>
                <w:sz w:val="27"/>
                <w:szCs w:val="27"/>
              </w:rPr>
            </w:pPr>
          </w:p>
        </w:tc>
      </w:tr>
      <w:tr w:rsidR="00F0177F" w:rsidRPr="00013063" w:rsidTr="006C0D49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F0177F" w:rsidRPr="00013063" w:rsidRDefault="00F0177F" w:rsidP="006C0D49">
            <w:pPr>
              <w:ind w:left="191"/>
              <w:rPr>
                <w:color w:val="000000"/>
                <w:sz w:val="27"/>
                <w:szCs w:val="27"/>
              </w:rPr>
            </w:pPr>
            <w:r w:rsidRPr="00013063">
              <w:rPr>
                <w:color w:val="000000"/>
                <w:sz w:val="27"/>
                <w:szCs w:val="27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0537BE" w:rsidRPr="00704684" w:rsidRDefault="000537BE" w:rsidP="00100CF6">
      <w:pPr>
        <w:ind w:left="142"/>
        <w:rPr>
          <w:sz w:val="25"/>
          <w:szCs w:val="25"/>
        </w:rPr>
      </w:pPr>
    </w:p>
    <w:sectPr w:rsidR="000537BE" w:rsidRPr="00704684" w:rsidSect="00DC711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540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814" w:rsidRDefault="002A2814">
      <w:r>
        <w:separator/>
      </w:r>
    </w:p>
  </w:endnote>
  <w:endnote w:type="continuationSeparator" w:id="1">
    <w:p w:rsidR="002A2814" w:rsidRDefault="002A2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814" w:rsidRDefault="00CD595D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A281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2814">
      <w:rPr>
        <w:rStyle w:val="a9"/>
        <w:noProof/>
      </w:rPr>
      <w:t>1</w:t>
    </w:r>
    <w:r>
      <w:rPr>
        <w:rStyle w:val="a9"/>
      </w:rPr>
      <w:fldChar w:fldCharType="end"/>
    </w:r>
  </w:p>
  <w:p w:rsidR="002A2814" w:rsidRDefault="002A281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814" w:rsidRDefault="00CD595D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A281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85607">
      <w:rPr>
        <w:rStyle w:val="a9"/>
        <w:noProof/>
      </w:rPr>
      <w:t>23</w:t>
    </w:r>
    <w:r>
      <w:rPr>
        <w:rStyle w:val="a9"/>
      </w:rPr>
      <w:fldChar w:fldCharType="end"/>
    </w:r>
  </w:p>
  <w:p w:rsidR="002A2814" w:rsidRDefault="002A281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814" w:rsidRDefault="002A2814">
      <w:r>
        <w:separator/>
      </w:r>
    </w:p>
  </w:footnote>
  <w:footnote w:type="continuationSeparator" w:id="1">
    <w:p w:rsidR="002A2814" w:rsidRDefault="002A2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814" w:rsidRDefault="00CD595D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A281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2814">
      <w:rPr>
        <w:rStyle w:val="a9"/>
        <w:noProof/>
      </w:rPr>
      <w:t>11</w:t>
    </w:r>
    <w:r>
      <w:rPr>
        <w:rStyle w:val="a9"/>
      </w:rPr>
      <w:fldChar w:fldCharType="end"/>
    </w:r>
  </w:p>
  <w:p w:rsidR="002A2814" w:rsidRDefault="002A2814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814" w:rsidRDefault="002A2814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D12"/>
    <w:rsid w:val="000831EA"/>
    <w:rsid w:val="00084D08"/>
    <w:rsid w:val="00085228"/>
    <w:rsid w:val="00086041"/>
    <w:rsid w:val="00086503"/>
    <w:rsid w:val="00087EEF"/>
    <w:rsid w:val="00087F0F"/>
    <w:rsid w:val="00096DEA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1774"/>
    <w:rsid w:val="002619AF"/>
    <w:rsid w:val="00262784"/>
    <w:rsid w:val="00262DA6"/>
    <w:rsid w:val="002642EF"/>
    <w:rsid w:val="0026549B"/>
    <w:rsid w:val="002655CB"/>
    <w:rsid w:val="00266007"/>
    <w:rsid w:val="002674D8"/>
    <w:rsid w:val="00270032"/>
    <w:rsid w:val="00270701"/>
    <w:rsid w:val="00270EF0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E61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3A53"/>
    <w:rsid w:val="002E3F5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30B"/>
    <w:rsid w:val="0031593C"/>
    <w:rsid w:val="00316A74"/>
    <w:rsid w:val="0031763E"/>
    <w:rsid w:val="00320491"/>
    <w:rsid w:val="00321954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F78"/>
    <w:rsid w:val="003C2796"/>
    <w:rsid w:val="003C30CC"/>
    <w:rsid w:val="003C3D59"/>
    <w:rsid w:val="003C448A"/>
    <w:rsid w:val="003C4C1C"/>
    <w:rsid w:val="003C5ED5"/>
    <w:rsid w:val="003C740D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7905"/>
    <w:rsid w:val="00400ABE"/>
    <w:rsid w:val="004020AA"/>
    <w:rsid w:val="004026A9"/>
    <w:rsid w:val="0040277E"/>
    <w:rsid w:val="00402C43"/>
    <w:rsid w:val="00403AD4"/>
    <w:rsid w:val="0041030B"/>
    <w:rsid w:val="004103CE"/>
    <w:rsid w:val="0041114B"/>
    <w:rsid w:val="00411609"/>
    <w:rsid w:val="00412C5E"/>
    <w:rsid w:val="00413307"/>
    <w:rsid w:val="00413357"/>
    <w:rsid w:val="00413B5E"/>
    <w:rsid w:val="00414856"/>
    <w:rsid w:val="004179BF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7425"/>
    <w:rsid w:val="0047227B"/>
    <w:rsid w:val="00472A4C"/>
    <w:rsid w:val="004746D8"/>
    <w:rsid w:val="00475E2B"/>
    <w:rsid w:val="00477BA6"/>
    <w:rsid w:val="00480274"/>
    <w:rsid w:val="00481756"/>
    <w:rsid w:val="004825C5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2AC7"/>
    <w:rsid w:val="004C34B5"/>
    <w:rsid w:val="004C5829"/>
    <w:rsid w:val="004C6237"/>
    <w:rsid w:val="004C754F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836"/>
    <w:rsid w:val="00555A3C"/>
    <w:rsid w:val="005645CF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81D"/>
    <w:rsid w:val="005B55C1"/>
    <w:rsid w:val="005B63D3"/>
    <w:rsid w:val="005C071A"/>
    <w:rsid w:val="005C230F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2B92"/>
    <w:rsid w:val="006636B5"/>
    <w:rsid w:val="00663ADE"/>
    <w:rsid w:val="00664857"/>
    <w:rsid w:val="00666CF8"/>
    <w:rsid w:val="0066776E"/>
    <w:rsid w:val="00667978"/>
    <w:rsid w:val="00671EE2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30232"/>
    <w:rsid w:val="00730F05"/>
    <w:rsid w:val="007315A4"/>
    <w:rsid w:val="0073183F"/>
    <w:rsid w:val="00731A6E"/>
    <w:rsid w:val="00732716"/>
    <w:rsid w:val="007328E7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B0C83"/>
    <w:rsid w:val="007B0C9E"/>
    <w:rsid w:val="007B1D46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2DD"/>
    <w:rsid w:val="0082288D"/>
    <w:rsid w:val="00825E26"/>
    <w:rsid w:val="0082697A"/>
    <w:rsid w:val="008273C6"/>
    <w:rsid w:val="00827BAE"/>
    <w:rsid w:val="00830841"/>
    <w:rsid w:val="00830981"/>
    <w:rsid w:val="008329F7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120A"/>
    <w:rsid w:val="00881EB5"/>
    <w:rsid w:val="00885607"/>
    <w:rsid w:val="0088698C"/>
    <w:rsid w:val="00887BCA"/>
    <w:rsid w:val="0089259E"/>
    <w:rsid w:val="00893672"/>
    <w:rsid w:val="00896454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F74"/>
    <w:rsid w:val="008A482D"/>
    <w:rsid w:val="008A5EB8"/>
    <w:rsid w:val="008A6F87"/>
    <w:rsid w:val="008B08C5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6068"/>
    <w:rsid w:val="0096625E"/>
    <w:rsid w:val="00966CC8"/>
    <w:rsid w:val="00967F6F"/>
    <w:rsid w:val="0097081C"/>
    <w:rsid w:val="00970DAB"/>
    <w:rsid w:val="00973E78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C1A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C8C"/>
    <w:rsid w:val="00A60799"/>
    <w:rsid w:val="00A6440E"/>
    <w:rsid w:val="00A6555E"/>
    <w:rsid w:val="00A65E4F"/>
    <w:rsid w:val="00A67A8A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5701"/>
    <w:rsid w:val="00A85D9A"/>
    <w:rsid w:val="00A908C5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42C0"/>
    <w:rsid w:val="00B45EED"/>
    <w:rsid w:val="00B46489"/>
    <w:rsid w:val="00B46B81"/>
    <w:rsid w:val="00B5288D"/>
    <w:rsid w:val="00B533A0"/>
    <w:rsid w:val="00B575B7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4DC9"/>
    <w:rsid w:val="00C051CC"/>
    <w:rsid w:val="00C056FD"/>
    <w:rsid w:val="00C063A1"/>
    <w:rsid w:val="00C07272"/>
    <w:rsid w:val="00C076FD"/>
    <w:rsid w:val="00C10099"/>
    <w:rsid w:val="00C10A58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1354"/>
    <w:rsid w:val="00C32121"/>
    <w:rsid w:val="00C35A11"/>
    <w:rsid w:val="00C3665C"/>
    <w:rsid w:val="00C37EA6"/>
    <w:rsid w:val="00C41464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7CBF"/>
    <w:rsid w:val="00C70DD1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66D1"/>
    <w:rsid w:val="00D1712E"/>
    <w:rsid w:val="00D17699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3569"/>
    <w:rsid w:val="00DA436F"/>
    <w:rsid w:val="00DA4C5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2411"/>
    <w:rsid w:val="00DF3525"/>
    <w:rsid w:val="00DF477F"/>
    <w:rsid w:val="00DF4CC9"/>
    <w:rsid w:val="00DF50B5"/>
    <w:rsid w:val="00DF5A6B"/>
    <w:rsid w:val="00DF7939"/>
    <w:rsid w:val="00E00A3B"/>
    <w:rsid w:val="00E0179B"/>
    <w:rsid w:val="00E01BE2"/>
    <w:rsid w:val="00E01CBE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3793"/>
    <w:rsid w:val="00ED3999"/>
    <w:rsid w:val="00ED482F"/>
    <w:rsid w:val="00ED52D4"/>
    <w:rsid w:val="00ED7369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512D"/>
    <w:rsid w:val="00F312D9"/>
    <w:rsid w:val="00F33F61"/>
    <w:rsid w:val="00F341AE"/>
    <w:rsid w:val="00F349A7"/>
    <w:rsid w:val="00F34AAE"/>
    <w:rsid w:val="00F35044"/>
    <w:rsid w:val="00F35114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5856"/>
    <w:rsid w:val="00F55B0A"/>
    <w:rsid w:val="00F55D37"/>
    <w:rsid w:val="00F55D80"/>
    <w:rsid w:val="00F572A3"/>
    <w:rsid w:val="00F57791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8006B"/>
    <w:rsid w:val="00F8289B"/>
    <w:rsid w:val="00F82F1D"/>
    <w:rsid w:val="00F847B1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86F71-C046-4248-8187-508BFF9EE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8777</Words>
  <Characters>50031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58691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4</cp:revision>
  <cp:lastPrinted>2020-11-15T10:02:00Z</cp:lastPrinted>
  <dcterms:created xsi:type="dcterms:W3CDTF">2021-03-12T13:33:00Z</dcterms:created>
  <dcterms:modified xsi:type="dcterms:W3CDTF">2021-05-31T07:48:00Z</dcterms:modified>
</cp:coreProperties>
</file>